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871B" w14:textId="4641497C" w:rsidR="006F754A" w:rsidRPr="006F754A" w:rsidRDefault="001D4894" w:rsidP="006F754A">
      <w:pPr>
        <w:pStyle w:val="Otsikko3"/>
        <w:rPr>
          <w:lang w:val="fi-FI"/>
        </w:rPr>
      </w:pPr>
      <w:bookmarkStart w:id="0" w:name="_GoBack"/>
      <w:bookmarkEnd w:id="0"/>
      <w:r>
        <w:rPr>
          <w:lang w:val="fi-FI"/>
        </w:rPr>
        <w:t>CEF Liikenne 2020</w:t>
      </w:r>
      <w:r w:rsidR="006F754A" w:rsidRPr="006F754A">
        <w:rPr>
          <w:lang w:val="fi-FI"/>
        </w:rPr>
        <w:t xml:space="preserve"> </w:t>
      </w:r>
      <w:r>
        <w:rPr>
          <w:lang w:val="fi-FI"/>
        </w:rPr>
        <w:t>MAP CALL</w:t>
      </w:r>
      <w:r w:rsidR="00797274">
        <w:rPr>
          <w:lang w:val="fi-FI"/>
        </w:rPr>
        <w:t xml:space="preserve"> </w:t>
      </w:r>
      <w:r w:rsidR="006F754A">
        <w:rPr>
          <w:lang w:val="fi-FI"/>
        </w:rPr>
        <w:t xml:space="preserve">- </w:t>
      </w:r>
      <w:r w:rsidR="006F754A" w:rsidRPr="0068158A">
        <w:rPr>
          <w:lang w:val="fi-FI"/>
        </w:rPr>
        <w:t>projektitiivistelmä</w:t>
      </w:r>
    </w:p>
    <w:p w14:paraId="51E5871C" w14:textId="77777777" w:rsidR="006F754A" w:rsidRPr="00BA6208" w:rsidRDefault="006F754A" w:rsidP="006F754A">
      <w:pPr>
        <w:rPr>
          <w:i/>
          <w:color w:val="FF0000"/>
          <w:lang w:val="fi-FI"/>
        </w:rPr>
      </w:pPr>
      <w:r w:rsidRPr="00BA6208">
        <w:rPr>
          <w:i/>
          <w:color w:val="FF0000"/>
          <w:lang w:val="fi-FI"/>
        </w:rPr>
        <w:t>HUOM. projektitiivistelmän pituus ei saa ylittää yhtä sivua</w:t>
      </w:r>
      <w:r w:rsidR="00B22BCE" w:rsidRPr="00BA6208">
        <w:rPr>
          <w:i/>
          <w:color w:val="FF0000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1" w14:textId="77777777" w:rsidR="00C14A14" w:rsidRPr="00EB5D73" w:rsidRDefault="00C14A14" w:rsidP="00C14A14">
      <w:pPr>
        <w:pStyle w:val="Otsikko3"/>
        <w:rPr>
          <w:lang w:val="fi-FI"/>
        </w:rPr>
      </w:pPr>
    </w:p>
    <w:p w14:paraId="51E58722" w14:textId="77777777" w:rsidR="00757A3A" w:rsidRPr="006F754A" w:rsidRDefault="00317E63" w:rsidP="00C14A14">
      <w:pPr>
        <w:pStyle w:val="Otsikko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uettelokappale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77777777" w:rsidR="00C14A14" w:rsidRPr="006F754A" w:rsidRDefault="00C14A14" w:rsidP="00C14A14">
      <w:pPr>
        <w:pStyle w:val="Luettelokappale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Otsikko3"/>
        <w:numPr>
          <w:ilvl w:val="0"/>
          <w:numId w:val="10"/>
        </w:numPr>
        <w:ind w:left="360"/>
      </w:pPr>
      <w:r w:rsidRPr="0068158A">
        <w:t>H</w:t>
      </w:r>
      <w:r w:rsidR="006F754A">
        <w:t>akijat</w:t>
      </w:r>
    </w:p>
    <w:p w14:paraId="51E58726" w14:textId="3F34682B" w:rsidR="00BA3376" w:rsidRPr="0068158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uettelokappale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 w:rsidRPr="0068158A">
        <w:t>Hankkeen kustannukset</w:t>
      </w:r>
    </w:p>
    <w:p w14:paraId="0301F382" w14:textId="77777777" w:rsidR="00CF4A82" w:rsidRDefault="006F754A" w:rsidP="00CF4A82">
      <w:pPr>
        <w:pStyle w:val="Luettelokappale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 xml:space="preserve">Hankkeen arvioitu kokonaiskustannus ajanjaksolla kk/vvvv–kk/vvvv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3C7245AD" w:rsidR="006F754A" w:rsidRDefault="006F754A" w:rsidP="00CF4A82">
      <w:pPr>
        <w:pStyle w:val="Luettelokappale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51E5872B" w14:textId="132D37C0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Otsikko3"/>
        <w:numPr>
          <w:ilvl w:val="0"/>
          <w:numId w:val="10"/>
        </w:numPr>
        <w:ind w:left="360"/>
      </w:pPr>
      <w:r w:rsidRPr="0068158A">
        <w:t>Aikaisempi EU-rahoitus</w:t>
      </w:r>
    </w:p>
    <w:p w14:paraId="51E5872D" w14:textId="77777777" w:rsidR="00074EEB" w:rsidRDefault="002A1157" w:rsidP="00C14A14">
      <w:pPr>
        <w:pStyle w:val="Luettelokappale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uettelokappale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>
        <w:t>Yhteyshenkilö ja -tiedot</w:t>
      </w:r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F80EC" w14:textId="77777777" w:rsidR="00E54F34" w:rsidRDefault="00E54F34" w:rsidP="00030612">
      <w:pPr>
        <w:spacing w:line="240" w:lineRule="auto"/>
      </w:pPr>
      <w:r>
        <w:separator/>
      </w:r>
    </w:p>
  </w:endnote>
  <w:endnote w:type="continuationSeparator" w:id="0">
    <w:p w14:paraId="7CBF48BF" w14:textId="77777777" w:rsidR="00E54F34" w:rsidRDefault="00E54F34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8735" w14:textId="332881AD" w:rsidR="00D769D5" w:rsidRPr="00D769D5" w:rsidRDefault="00D769D5">
    <w:pPr>
      <w:pStyle w:val="Alatunnist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>Hanketiivistelmät palautetaan</w:t>
    </w:r>
    <w:r w:rsidR="00EB5D73">
      <w:rPr>
        <w:lang w:val="fi-FI"/>
      </w:rPr>
      <w:t xml:space="preserve"> Atte Melasniemi</w:t>
    </w:r>
    <w:r w:rsidR="00797274">
      <w:rPr>
        <w:lang w:val="fi-FI"/>
      </w:rPr>
      <w:t xml:space="preserve">, </w:t>
    </w:r>
    <w:r w:rsidR="00EB5D73">
      <w:rPr>
        <w:lang w:val="fi-FI"/>
      </w:rPr>
      <w:t>atte.melasniemi@traficom</w:t>
    </w:r>
    <w:r w:rsidR="00797274">
      <w:rPr>
        <w:lang w:val="fi-FI"/>
      </w:rPr>
      <w:t xml:space="preserve">, </w:t>
    </w:r>
    <w:r w:rsidR="00C14A14">
      <w:rPr>
        <w:lang w:val="fi-FI"/>
      </w:rPr>
      <w:t>+358</w:t>
    </w:r>
    <w:r w:rsidR="00EB5D73">
      <w:rPr>
        <w:lang w:val="fi-FI"/>
      </w:rPr>
      <w:t xml:space="preserve"> 40 581 8524</w:t>
    </w:r>
    <w:r w:rsidR="0064033F">
      <w:rPr>
        <w:lang w:val="fi-FI"/>
      </w:rPr>
      <w:t>.</w:t>
    </w:r>
  </w:p>
  <w:p w14:paraId="51E58736" w14:textId="77777777" w:rsidR="00030612" w:rsidRPr="00030612" w:rsidRDefault="00030612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B045F" w14:textId="77777777" w:rsidR="00E54F34" w:rsidRDefault="00E54F34" w:rsidP="00030612">
      <w:pPr>
        <w:spacing w:line="240" w:lineRule="auto"/>
      </w:pPr>
      <w:r>
        <w:separator/>
      </w:r>
    </w:p>
  </w:footnote>
  <w:footnote w:type="continuationSeparator" w:id="0">
    <w:p w14:paraId="5A1D2DFB" w14:textId="77777777" w:rsidR="00E54F34" w:rsidRDefault="00E54F34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F191D"/>
    <w:rsid w:val="000F46A6"/>
    <w:rsid w:val="001D4894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7BD"/>
    <w:rsid w:val="00334B20"/>
    <w:rsid w:val="003446DB"/>
    <w:rsid w:val="00394685"/>
    <w:rsid w:val="00395D9A"/>
    <w:rsid w:val="003B68D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C20F6"/>
    <w:rsid w:val="005E2ECB"/>
    <w:rsid w:val="005F4B64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93036"/>
    <w:rsid w:val="008962F1"/>
    <w:rsid w:val="008D4ACE"/>
    <w:rsid w:val="008F460C"/>
    <w:rsid w:val="00977C9A"/>
    <w:rsid w:val="009D60F1"/>
    <w:rsid w:val="009F1757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A4F50"/>
    <w:rsid w:val="00BA6208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769D5"/>
    <w:rsid w:val="00E12272"/>
    <w:rsid w:val="00E31872"/>
    <w:rsid w:val="00E54F34"/>
    <w:rsid w:val="00E70EAD"/>
    <w:rsid w:val="00EA4AA9"/>
    <w:rsid w:val="00EB543A"/>
    <w:rsid w:val="00EB5D73"/>
    <w:rsid w:val="00ED3D3A"/>
    <w:rsid w:val="00EE5E9B"/>
    <w:rsid w:val="00F031D1"/>
    <w:rsid w:val="00F32CE4"/>
    <w:rsid w:val="00F54EA3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ulukkoRuudukko">
    <w:name w:val="Table Grid"/>
    <w:basedOn w:val="Normaalitaulukko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uettelokappale">
    <w:name w:val="List Paragraph"/>
    <w:basedOn w:val="Normaali"/>
    <w:uiPriority w:val="34"/>
    <w:qFormat/>
    <w:rsid w:val="00EB543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ki">
    <w:name w:val="Hyperlink"/>
    <w:basedOn w:val="Kappaleenoletusfontti"/>
    <w:uiPriority w:val="99"/>
    <w:unhideWhenUsed/>
    <w:rsid w:val="00D769D5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97274"/>
    <w:rPr>
      <w:color w:val="605E5C"/>
      <w:shd w:val="clear" w:color="auto" w:fill="E1DFDD"/>
    </w:rPr>
  </w:style>
  <w:style w:type="paragraph" w:customStyle="1" w:styleId="Normaali1">
    <w:name w:val="Normaali1"/>
    <w:basedOn w:val="Normaali"/>
    <w:rsid w:val="0089303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38092-6670-45F5-9A6A-C5AC9994C4B5}">
  <ds:schemaRefs>
    <ds:schemaRef ds:uri="http://schemas.microsoft.com/office/2006/metadata/properties"/>
    <ds:schemaRef ds:uri="http://schemas.microsoft.com/office/infopath/2007/PartnerControls"/>
    <ds:schemaRef ds:uri="326b3649-7422-4259-9028-567b60fc601b"/>
  </ds:schemaRefs>
</ds:datastoreItem>
</file>

<file path=customXml/itemProps2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705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Vihavainen-Pitkänen Marjukka (LVM)</cp:lastModifiedBy>
  <cp:revision>2</cp:revision>
  <cp:lastPrinted>2014-08-25T04:20:00Z</cp:lastPrinted>
  <dcterms:created xsi:type="dcterms:W3CDTF">2020-12-16T11:57:00Z</dcterms:created>
  <dcterms:modified xsi:type="dcterms:W3CDTF">2020-12-16T11:57:00Z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